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bCs/>
          <w:sz w:val="44"/>
          <w:szCs w:val="44"/>
          <w:lang w:val="en-US" w:eastAsia="zh-CN"/>
        </w:rPr>
      </w:pPr>
      <w:r>
        <w:rPr>
          <w:rFonts w:hint="eastAsia" w:ascii="黑体" w:hAnsi="黑体" w:eastAsia="黑体" w:cs="黑体"/>
          <w:b w:val="0"/>
          <w:bCs w:val="0"/>
          <w:sz w:val="32"/>
          <w:szCs w:val="32"/>
          <w:lang w:val="en-US" w:eastAsia="zh-CN"/>
        </w:rPr>
        <w:t>附件</w:t>
      </w:r>
    </w:p>
    <w:p>
      <w:pPr>
        <w:jc w:val="both"/>
        <w:rPr>
          <w:rFonts w:hint="eastAsia" w:ascii="方正小标宋_GBK" w:hAnsi="方正小标宋_GBK" w:eastAsia="方正小标宋_GBK" w:cs="方正小标宋_GBK"/>
          <w:b w:val="0"/>
          <w:bCs w:val="0"/>
          <w:sz w:val="44"/>
          <w:szCs w:val="44"/>
          <w:lang w:val="en-US" w:eastAsia="zh-CN"/>
        </w:rPr>
      </w:pPr>
      <w:r>
        <w:rPr>
          <w:rFonts w:hint="eastAsia" w:asciiTheme="minorEastAsia" w:hAnsiTheme="minorEastAsia" w:cstheme="minorEastAsia"/>
          <w:b/>
          <w:bCs/>
          <w:sz w:val="44"/>
          <w:szCs w:val="44"/>
          <w:lang w:val="en-US" w:eastAsia="zh-CN"/>
        </w:rPr>
        <w:t xml:space="preserve"> </w:t>
      </w:r>
      <w:r>
        <w:rPr>
          <w:rFonts w:hint="eastAsia" w:ascii="方正小标宋_GBK" w:hAnsi="方正小标宋_GBK" w:eastAsia="方正小标宋_GBK" w:cs="方正小标宋_GBK"/>
          <w:b w:val="0"/>
          <w:bCs w:val="0"/>
          <w:sz w:val="44"/>
          <w:szCs w:val="44"/>
          <w:lang w:val="en-US" w:eastAsia="zh-CN"/>
        </w:rPr>
        <w:t>拟批准领取自谋职业随军家属基本生活补贴和社会保险补贴人员名单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640" w:firstLineChars="0"/>
        <w:jc w:val="both"/>
        <w:textAlignment w:val="auto"/>
        <w:outlineLvl w:val="9"/>
        <w:rPr>
          <w:rFonts w:hint="eastAsia" w:ascii="仿宋" w:hAnsi="仿宋" w:eastAsia="仿宋" w:cs="仿宋"/>
          <w:b w:val="0"/>
          <w:bCs w:val="0"/>
          <w:sz w:val="32"/>
          <w:szCs w:val="32"/>
          <w:lang w:val="en-US" w:eastAsia="zh-CN"/>
        </w:rPr>
      </w:pPr>
    </w:p>
    <w:tbl>
      <w:tblPr>
        <w:tblStyle w:val="2"/>
        <w:tblW w:w="13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080"/>
        <w:gridCol w:w="1035"/>
        <w:gridCol w:w="2325"/>
        <w:gridCol w:w="1260"/>
        <w:gridCol w:w="1725"/>
        <w:gridCol w:w="1019"/>
        <w:gridCol w:w="1216"/>
        <w:gridCol w:w="192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申请人</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性别</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出生时间</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随军时间</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kern w:val="0"/>
                <w:sz w:val="30"/>
                <w:szCs w:val="30"/>
                <w:u w:val="none"/>
                <w:lang w:val="en-US" w:eastAsia="zh-CN" w:bidi="ar"/>
              </w:rPr>
            </w:pPr>
            <w:r>
              <w:rPr>
                <w:rFonts w:hint="eastAsia" w:ascii="宋体" w:hAnsi="宋体" w:eastAsia="宋体" w:cs="宋体"/>
                <w:b/>
                <w:i w:val="0"/>
                <w:color w:val="000000"/>
                <w:kern w:val="0"/>
                <w:sz w:val="30"/>
                <w:szCs w:val="30"/>
                <w:u w:val="none"/>
                <w:lang w:val="en-US" w:eastAsia="zh-CN" w:bidi="ar"/>
              </w:rPr>
              <w:t>户口所在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街道</w:t>
            </w:r>
          </w:p>
        </w:tc>
        <w:tc>
          <w:tcPr>
            <w:tcW w:w="5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补贴标准（元/月）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0"/>
                <w:szCs w:val="3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0"/>
                <w:szCs w:val="3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0"/>
                <w:szCs w:val="30"/>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0"/>
                <w:szCs w:val="3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0"/>
                <w:szCs w:val="3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0"/>
                <w:szCs w:val="3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养老</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医疗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基本生活补贴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8"/>
                <w:szCs w:val="28"/>
                <w:u w:val="none"/>
                <w:lang w:val="en-US" w:eastAsia="zh-CN" w:bidi="ar"/>
              </w:rPr>
              <w:t>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向梅</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女</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1989.01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2022年</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天河区沙河街</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917.6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453.92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1315.6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2687.12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朱响玲</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女</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1984.11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2022年</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eastAsia="zh-CN"/>
              </w:rPr>
              <w:t>天河区沙河街</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917.6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453.92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1315.6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2687.12</w:t>
            </w:r>
          </w:p>
        </w:tc>
      </w:tr>
    </w:tbl>
    <w:p>
      <w:pPr>
        <w:jc w:val="both"/>
        <w:rPr>
          <w:rFonts w:hint="eastAsia" w:ascii="仿宋" w:hAnsi="仿宋" w:eastAsia="仿宋" w:cs="仿宋"/>
          <w:b w:val="0"/>
          <w:bCs w:val="0"/>
          <w:sz w:val="32"/>
          <w:szCs w:val="32"/>
          <w:lang w:val="en-US" w:eastAsia="zh-CN"/>
        </w:rPr>
      </w:pPr>
      <w:bookmarkStart w:id="0" w:name="_GoBack"/>
      <w:bookmarkEnd w:id="0"/>
    </w:p>
    <w:sectPr>
      <w:pgSz w:w="16838" w:h="11906" w:orient="landscape"/>
      <w:pgMar w:top="1531" w:right="1304" w:bottom="1417" w:left="1587" w:header="851" w:footer="992" w:gutter="0"/>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65480"/>
    <w:rsid w:val="02A830FE"/>
    <w:rsid w:val="02EE75BE"/>
    <w:rsid w:val="045D2027"/>
    <w:rsid w:val="04D2704E"/>
    <w:rsid w:val="07457126"/>
    <w:rsid w:val="08573B9E"/>
    <w:rsid w:val="088F1B13"/>
    <w:rsid w:val="096C2C3E"/>
    <w:rsid w:val="0A960474"/>
    <w:rsid w:val="0D16055C"/>
    <w:rsid w:val="0D3C5C6B"/>
    <w:rsid w:val="0E1E3699"/>
    <w:rsid w:val="0E9A5707"/>
    <w:rsid w:val="1133467F"/>
    <w:rsid w:val="115C0297"/>
    <w:rsid w:val="11A23C4E"/>
    <w:rsid w:val="12F233B0"/>
    <w:rsid w:val="13325CDF"/>
    <w:rsid w:val="139029AB"/>
    <w:rsid w:val="1403226D"/>
    <w:rsid w:val="140D6120"/>
    <w:rsid w:val="183A756E"/>
    <w:rsid w:val="18C60B7C"/>
    <w:rsid w:val="1BF12333"/>
    <w:rsid w:val="1C0A7C19"/>
    <w:rsid w:val="1E1275A2"/>
    <w:rsid w:val="1FEF72D3"/>
    <w:rsid w:val="205B2B26"/>
    <w:rsid w:val="20D964B0"/>
    <w:rsid w:val="21736E99"/>
    <w:rsid w:val="22A214B3"/>
    <w:rsid w:val="23A3076F"/>
    <w:rsid w:val="2434403F"/>
    <w:rsid w:val="27EE420B"/>
    <w:rsid w:val="2B010C7C"/>
    <w:rsid w:val="2B822E21"/>
    <w:rsid w:val="2C87750C"/>
    <w:rsid w:val="2DD53A0A"/>
    <w:rsid w:val="2DF635CB"/>
    <w:rsid w:val="2EA7021D"/>
    <w:rsid w:val="30922B64"/>
    <w:rsid w:val="30A013D7"/>
    <w:rsid w:val="30AF2D4F"/>
    <w:rsid w:val="3181463F"/>
    <w:rsid w:val="34C514DF"/>
    <w:rsid w:val="375D4BC6"/>
    <w:rsid w:val="37820AEA"/>
    <w:rsid w:val="38686065"/>
    <w:rsid w:val="39326419"/>
    <w:rsid w:val="3B226B06"/>
    <w:rsid w:val="3CB01167"/>
    <w:rsid w:val="3DC6611A"/>
    <w:rsid w:val="3DFD63F4"/>
    <w:rsid w:val="3F4956EC"/>
    <w:rsid w:val="3FB50205"/>
    <w:rsid w:val="41550E97"/>
    <w:rsid w:val="420F3909"/>
    <w:rsid w:val="4357643A"/>
    <w:rsid w:val="44A7025F"/>
    <w:rsid w:val="44B937DC"/>
    <w:rsid w:val="45DB638B"/>
    <w:rsid w:val="47CE2A62"/>
    <w:rsid w:val="49AD7D47"/>
    <w:rsid w:val="4AA4357A"/>
    <w:rsid w:val="4B7456A3"/>
    <w:rsid w:val="4C05185C"/>
    <w:rsid w:val="4DE3410E"/>
    <w:rsid w:val="4ED879F5"/>
    <w:rsid w:val="505A6BBD"/>
    <w:rsid w:val="507C4B72"/>
    <w:rsid w:val="50880628"/>
    <w:rsid w:val="529D6BF8"/>
    <w:rsid w:val="53EB7936"/>
    <w:rsid w:val="56894C32"/>
    <w:rsid w:val="57175C6B"/>
    <w:rsid w:val="58316C23"/>
    <w:rsid w:val="584A67F9"/>
    <w:rsid w:val="59B50141"/>
    <w:rsid w:val="5A95476F"/>
    <w:rsid w:val="5C1902F9"/>
    <w:rsid w:val="5D591F81"/>
    <w:rsid w:val="5DC346F6"/>
    <w:rsid w:val="5E121383"/>
    <w:rsid w:val="5E350978"/>
    <w:rsid w:val="5F27124E"/>
    <w:rsid w:val="60FB6A6E"/>
    <w:rsid w:val="61152772"/>
    <w:rsid w:val="617801D9"/>
    <w:rsid w:val="62E7736D"/>
    <w:rsid w:val="635F4837"/>
    <w:rsid w:val="63D95C43"/>
    <w:rsid w:val="63F97DE8"/>
    <w:rsid w:val="64B82A21"/>
    <w:rsid w:val="65283655"/>
    <w:rsid w:val="6A054E7C"/>
    <w:rsid w:val="6C091047"/>
    <w:rsid w:val="6C30638E"/>
    <w:rsid w:val="6C9E41D8"/>
    <w:rsid w:val="6D11601D"/>
    <w:rsid w:val="6F630855"/>
    <w:rsid w:val="7042046F"/>
    <w:rsid w:val="707420B4"/>
    <w:rsid w:val="70824AE1"/>
    <w:rsid w:val="71AE3858"/>
    <w:rsid w:val="71E26E31"/>
    <w:rsid w:val="73201A1B"/>
    <w:rsid w:val="74F473F3"/>
    <w:rsid w:val="770B1734"/>
    <w:rsid w:val="776657EE"/>
    <w:rsid w:val="78006476"/>
    <w:rsid w:val="78990C26"/>
    <w:rsid w:val="79F361A5"/>
    <w:rsid w:val="7B4A2BFA"/>
    <w:rsid w:val="7C1A4B2E"/>
    <w:rsid w:val="7F3D7B89"/>
    <w:rsid w:val="7FAD65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未定义</cp:lastModifiedBy>
  <cp:lastPrinted>2019-12-18T06:12:00Z</cp:lastPrinted>
  <dcterms:modified xsi:type="dcterms:W3CDTF">2023-03-01T06:19:21Z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