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329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当事人：广州市天河区天河南聚八坊餐饮店（经营者：贝宝兰）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统一社会信用代码：92440101MA5ARMKN80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地址：广州市天河区体育西路育蕾三街24号022号商场之</w:t>
      </w: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</w:rPr>
        <w:t>一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2018年6月起在未配套设立专用烟道的商住综合楼经营餐饮服务项目，面积约18平方米，厨房设有1个炸炉（烟罩面积1.65㎡，折合2个基准灶头），产生的油烟、废气经静电处理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10月30日，本局向当事人邮寄送达了《行政处罚听证告知书》（穗天环听告[2018]301号），11月15日、28日当事人向本局先后两次提交书面陈述申辩，以上陈述申辩本局予以采纳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2、罚款人民币壹万伍仟元整（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¥</w:t>
      </w:r>
      <w:r>
        <w:rPr>
          <w:rFonts w:hint="eastAsia" w:ascii="仿宋_GB2312" w:hAnsi="宋体" w:eastAsia="仿宋_GB2312"/>
          <w:kern w:val="20"/>
          <w:sz w:val="32"/>
          <w:u w:val="single"/>
        </w:rPr>
        <w:t>15000.00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</w:t>
      </w:r>
      <w:r>
        <w:rPr>
          <w:rFonts w:hint="eastAsia"/>
          <w:kern w:val="20"/>
          <w:position w:val="0"/>
          <w:lang w:val="en-US" w:eastAsia="zh-CN"/>
        </w:rPr>
        <w:t>2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</w:t>
      </w:r>
      <w:r>
        <w:rPr>
          <w:rFonts w:hint="eastAsia"/>
          <w:kern w:val="20"/>
          <w:position w:val="0"/>
        </w:rPr>
        <w:t>日</w:t>
      </w:r>
    </w:p>
    <w:p/>
    <w:p>
      <w:pPr>
        <w:spacing w:line="50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9113F"/>
    <w:rsid w:val="000A20C9"/>
    <w:rsid w:val="000A2B30"/>
    <w:rsid w:val="000A6E24"/>
    <w:rsid w:val="000A6FFA"/>
    <w:rsid w:val="000B0CA1"/>
    <w:rsid w:val="000B1055"/>
    <w:rsid w:val="000B410D"/>
    <w:rsid w:val="000B4F06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1880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704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1A2D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0FD7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97F15"/>
    <w:rsid w:val="003A1DAC"/>
    <w:rsid w:val="003B4A68"/>
    <w:rsid w:val="003B6166"/>
    <w:rsid w:val="003C1AB2"/>
    <w:rsid w:val="003C2F7E"/>
    <w:rsid w:val="003E2371"/>
    <w:rsid w:val="003E3F4B"/>
    <w:rsid w:val="003F01B1"/>
    <w:rsid w:val="003F1975"/>
    <w:rsid w:val="003F35FD"/>
    <w:rsid w:val="003F6BA6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7270"/>
    <w:rsid w:val="00440E2F"/>
    <w:rsid w:val="00444D29"/>
    <w:rsid w:val="00446A2C"/>
    <w:rsid w:val="00446F54"/>
    <w:rsid w:val="00455642"/>
    <w:rsid w:val="004571F2"/>
    <w:rsid w:val="00466DEB"/>
    <w:rsid w:val="004700CF"/>
    <w:rsid w:val="00474265"/>
    <w:rsid w:val="0047656C"/>
    <w:rsid w:val="0048564A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21580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3589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D757F"/>
    <w:rsid w:val="005D7F53"/>
    <w:rsid w:val="005E0E87"/>
    <w:rsid w:val="005E7925"/>
    <w:rsid w:val="005F25DE"/>
    <w:rsid w:val="005F363B"/>
    <w:rsid w:val="00604B4C"/>
    <w:rsid w:val="00613114"/>
    <w:rsid w:val="00621D9C"/>
    <w:rsid w:val="00624A15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1CA0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0242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3E54"/>
    <w:rsid w:val="007644BC"/>
    <w:rsid w:val="00767363"/>
    <w:rsid w:val="00773D50"/>
    <w:rsid w:val="007747DB"/>
    <w:rsid w:val="00776573"/>
    <w:rsid w:val="007819D8"/>
    <w:rsid w:val="0078329C"/>
    <w:rsid w:val="007905C6"/>
    <w:rsid w:val="00791D57"/>
    <w:rsid w:val="007939D8"/>
    <w:rsid w:val="00794C31"/>
    <w:rsid w:val="00796086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0C8"/>
    <w:rsid w:val="008042CB"/>
    <w:rsid w:val="00804D93"/>
    <w:rsid w:val="00804F5C"/>
    <w:rsid w:val="00805D75"/>
    <w:rsid w:val="0080672F"/>
    <w:rsid w:val="008140FD"/>
    <w:rsid w:val="008175C7"/>
    <w:rsid w:val="00827E74"/>
    <w:rsid w:val="008315F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4549"/>
    <w:rsid w:val="009D79FB"/>
    <w:rsid w:val="009E4BA2"/>
    <w:rsid w:val="009F2636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0453"/>
    <w:rsid w:val="00A24159"/>
    <w:rsid w:val="00A33997"/>
    <w:rsid w:val="00A35F0B"/>
    <w:rsid w:val="00A53252"/>
    <w:rsid w:val="00A56FE8"/>
    <w:rsid w:val="00A644A3"/>
    <w:rsid w:val="00A64BE3"/>
    <w:rsid w:val="00A6620C"/>
    <w:rsid w:val="00A6621C"/>
    <w:rsid w:val="00A675A3"/>
    <w:rsid w:val="00A70EE4"/>
    <w:rsid w:val="00A72051"/>
    <w:rsid w:val="00A72B9A"/>
    <w:rsid w:val="00A744F9"/>
    <w:rsid w:val="00A75942"/>
    <w:rsid w:val="00A83A0B"/>
    <w:rsid w:val="00A83CC8"/>
    <w:rsid w:val="00A93105"/>
    <w:rsid w:val="00A94096"/>
    <w:rsid w:val="00A96C23"/>
    <w:rsid w:val="00AA4C70"/>
    <w:rsid w:val="00AA56D8"/>
    <w:rsid w:val="00AA5808"/>
    <w:rsid w:val="00AA6F2B"/>
    <w:rsid w:val="00AB104C"/>
    <w:rsid w:val="00AB5D7A"/>
    <w:rsid w:val="00AC413C"/>
    <w:rsid w:val="00AC568B"/>
    <w:rsid w:val="00AD5FC6"/>
    <w:rsid w:val="00AD6054"/>
    <w:rsid w:val="00AE03AF"/>
    <w:rsid w:val="00AE2667"/>
    <w:rsid w:val="00AE4B08"/>
    <w:rsid w:val="00AE4C73"/>
    <w:rsid w:val="00AE56AC"/>
    <w:rsid w:val="00AE6C35"/>
    <w:rsid w:val="00AF057B"/>
    <w:rsid w:val="00AF7FA2"/>
    <w:rsid w:val="00B02277"/>
    <w:rsid w:val="00B04872"/>
    <w:rsid w:val="00B04CFE"/>
    <w:rsid w:val="00B04D4D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206C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BF64C9"/>
    <w:rsid w:val="00C00F09"/>
    <w:rsid w:val="00C0554F"/>
    <w:rsid w:val="00C07AA5"/>
    <w:rsid w:val="00C07F14"/>
    <w:rsid w:val="00C11512"/>
    <w:rsid w:val="00C20CCB"/>
    <w:rsid w:val="00C25310"/>
    <w:rsid w:val="00C26C06"/>
    <w:rsid w:val="00C2706E"/>
    <w:rsid w:val="00C30344"/>
    <w:rsid w:val="00C3264C"/>
    <w:rsid w:val="00C41140"/>
    <w:rsid w:val="00C5679C"/>
    <w:rsid w:val="00C56B56"/>
    <w:rsid w:val="00C628D4"/>
    <w:rsid w:val="00C6415F"/>
    <w:rsid w:val="00C64FAF"/>
    <w:rsid w:val="00C66B09"/>
    <w:rsid w:val="00C67889"/>
    <w:rsid w:val="00C7024B"/>
    <w:rsid w:val="00C710E3"/>
    <w:rsid w:val="00C73C4D"/>
    <w:rsid w:val="00C8095C"/>
    <w:rsid w:val="00C87799"/>
    <w:rsid w:val="00C92CEC"/>
    <w:rsid w:val="00C9547A"/>
    <w:rsid w:val="00CA1088"/>
    <w:rsid w:val="00CA18EC"/>
    <w:rsid w:val="00CA2AB0"/>
    <w:rsid w:val="00CA3411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0DCA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1A55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C1795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7585C"/>
    <w:rsid w:val="00F8084A"/>
    <w:rsid w:val="00F9164D"/>
    <w:rsid w:val="00F9409A"/>
    <w:rsid w:val="00FB0034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FAE1334"/>
    <w:rsid w:val="13A2220A"/>
    <w:rsid w:val="13D108F6"/>
    <w:rsid w:val="143B41C5"/>
    <w:rsid w:val="28426956"/>
    <w:rsid w:val="2F774672"/>
    <w:rsid w:val="333E74DA"/>
    <w:rsid w:val="36D2706D"/>
    <w:rsid w:val="3BBE6FE2"/>
    <w:rsid w:val="414E44B0"/>
    <w:rsid w:val="4BA12EC1"/>
    <w:rsid w:val="5109358D"/>
    <w:rsid w:val="5B005F31"/>
    <w:rsid w:val="73AE4272"/>
    <w:rsid w:val="78037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label-orange"/>
    <w:basedOn w:val="9"/>
    <w:qFormat/>
    <w:uiPriority w:val="0"/>
    <w:rPr>
      <w:shd w:val="clear" w:color="auto" w:fill="E67E22"/>
    </w:rPr>
  </w:style>
  <w:style w:type="character" w:customStyle="1" w:styleId="25">
    <w:name w:val="label-blue"/>
    <w:basedOn w:val="9"/>
    <w:uiPriority w:val="0"/>
    <w:rPr>
      <w:shd w:val="clear" w:color="auto" w:fill="3498DB"/>
    </w:rPr>
  </w:style>
  <w:style w:type="character" w:customStyle="1" w:styleId="26">
    <w:name w:val="badge-brown"/>
    <w:basedOn w:val="9"/>
    <w:uiPriority w:val="0"/>
    <w:rPr>
      <w:shd w:val="clear" w:color="auto" w:fill="9C8061"/>
    </w:rPr>
  </w:style>
  <w:style w:type="character" w:customStyle="1" w:styleId="27">
    <w:name w:val="badge-green"/>
    <w:basedOn w:val="9"/>
    <w:uiPriority w:val="0"/>
  </w:style>
  <w:style w:type="character" w:customStyle="1" w:styleId="28">
    <w:name w:val="badge-green1"/>
    <w:basedOn w:val="9"/>
    <w:uiPriority w:val="0"/>
  </w:style>
  <w:style w:type="character" w:customStyle="1" w:styleId="29">
    <w:name w:val="label-yellow"/>
    <w:basedOn w:val="9"/>
    <w:uiPriority w:val="0"/>
    <w:rPr>
      <w:shd w:val="clear" w:color="auto" w:fill="F1C40F"/>
    </w:rPr>
  </w:style>
  <w:style w:type="character" w:customStyle="1" w:styleId="30">
    <w:name w:val="label-aqua"/>
    <w:basedOn w:val="9"/>
    <w:uiPriority w:val="0"/>
    <w:rPr>
      <w:shd w:val="clear" w:color="auto" w:fill="27D7E7"/>
    </w:rPr>
  </w:style>
  <w:style w:type="character" w:customStyle="1" w:styleId="31">
    <w:name w:val="label-red"/>
    <w:basedOn w:val="9"/>
    <w:uiPriority w:val="0"/>
    <w:rPr>
      <w:shd w:val="clear" w:color="auto" w:fill="E74C3C"/>
    </w:rPr>
  </w:style>
  <w:style w:type="character" w:customStyle="1" w:styleId="32">
    <w:name w:val="twitter-time"/>
    <w:basedOn w:val="9"/>
    <w:uiPriority w:val="0"/>
    <w:rPr>
      <w:color w:val="777777"/>
      <w:sz w:val="16"/>
      <w:szCs w:val="16"/>
    </w:rPr>
  </w:style>
  <w:style w:type="character" w:customStyle="1" w:styleId="33">
    <w:name w:val="badge-purple"/>
    <w:basedOn w:val="9"/>
    <w:uiPriority w:val="0"/>
    <w:rPr>
      <w:shd w:val="clear" w:color="auto" w:fill="9B6BCC"/>
    </w:rPr>
  </w:style>
  <w:style w:type="character" w:customStyle="1" w:styleId="34">
    <w:name w:val="label-light"/>
    <w:basedOn w:val="9"/>
    <w:uiPriority w:val="0"/>
    <w:rPr>
      <w:color w:val="777777"/>
      <w:shd w:val="clear" w:color="auto" w:fill="ECF0F1"/>
    </w:rPr>
  </w:style>
  <w:style w:type="character" w:customStyle="1" w:styleId="35">
    <w:name w:val="badge-dark"/>
    <w:basedOn w:val="9"/>
    <w:uiPriority w:val="0"/>
    <w:rPr>
      <w:shd w:val="clear" w:color="auto" w:fill="555555"/>
    </w:rPr>
  </w:style>
  <w:style w:type="character" w:customStyle="1" w:styleId="36">
    <w:name w:val="badge-yellow"/>
    <w:basedOn w:val="9"/>
    <w:uiPriority w:val="0"/>
    <w:rPr>
      <w:shd w:val="clear" w:color="auto" w:fill="F1C40F"/>
    </w:rPr>
  </w:style>
  <w:style w:type="character" w:customStyle="1" w:styleId="37">
    <w:name w:val="badge-red"/>
    <w:basedOn w:val="9"/>
    <w:uiPriority w:val="0"/>
    <w:rPr>
      <w:shd w:val="clear" w:color="auto" w:fill="E74C3C"/>
    </w:rPr>
  </w:style>
  <w:style w:type="character" w:customStyle="1" w:styleId="38">
    <w:name w:val="big-size"/>
    <w:basedOn w:val="9"/>
    <w:uiPriority w:val="0"/>
    <w:rPr>
      <w:color w:val="FFFFFF"/>
      <w:sz w:val="45"/>
      <w:szCs w:val="45"/>
    </w:rPr>
  </w:style>
  <w:style w:type="character" w:customStyle="1" w:styleId="39">
    <w:name w:val="badge-u"/>
    <w:basedOn w:val="9"/>
    <w:uiPriority w:val="0"/>
    <w:rPr>
      <w:shd w:val="clear" w:color="auto" w:fill="72C02C"/>
    </w:rPr>
  </w:style>
  <w:style w:type="character" w:customStyle="1" w:styleId="40">
    <w:name w:val="badge-light"/>
    <w:basedOn w:val="9"/>
    <w:uiPriority w:val="0"/>
    <w:rPr>
      <w:color w:val="777777"/>
      <w:shd w:val="clear" w:color="auto" w:fill="ECF0F1"/>
    </w:rPr>
  </w:style>
  <w:style w:type="character" w:customStyle="1" w:styleId="41">
    <w:name w:val="badge-aqua"/>
    <w:basedOn w:val="9"/>
    <w:uiPriority w:val="0"/>
    <w:rPr>
      <w:shd w:val="clear" w:color="auto" w:fill="27D7E7"/>
    </w:rPr>
  </w:style>
  <w:style w:type="character" w:customStyle="1" w:styleId="42">
    <w:name w:val="badge-orange"/>
    <w:basedOn w:val="9"/>
    <w:uiPriority w:val="0"/>
    <w:rPr>
      <w:shd w:val="clear" w:color="auto" w:fill="E67E22"/>
    </w:rPr>
  </w:style>
  <w:style w:type="character" w:customStyle="1" w:styleId="43">
    <w:name w:val="label"/>
    <w:basedOn w:val="9"/>
    <w:uiPriority w:val="0"/>
    <w:rPr>
      <w:sz w:val="16"/>
      <w:szCs w:val="16"/>
    </w:rPr>
  </w:style>
  <w:style w:type="character" w:customStyle="1" w:styleId="44">
    <w:name w:val="sidecatalog-dot"/>
    <w:basedOn w:val="9"/>
    <w:qFormat/>
    <w:uiPriority w:val="0"/>
  </w:style>
  <w:style w:type="character" w:customStyle="1" w:styleId="45">
    <w:name w:val="sidecatalog-dot1"/>
    <w:basedOn w:val="9"/>
    <w:qFormat/>
    <w:uiPriority w:val="0"/>
  </w:style>
  <w:style w:type="character" w:customStyle="1" w:styleId="46">
    <w:name w:val="label-dark-blue"/>
    <w:basedOn w:val="9"/>
    <w:qFormat/>
    <w:uiPriority w:val="0"/>
    <w:rPr>
      <w:shd w:val="clear" w:color="auto" w:fill="4765A0"/>
    </w:rPr>
  </w:style>
  <w:style w:type="character" w:customStyle="1" w:styleId="47">
    <w:name w:val="badge"/>
    <w:basedOn w:val="9"/>
    <w:qFormat/>
    <w:uiPriority w:val="0"/>
    <w:rPr>
      <w:sz w:val="18"/>
      <w:szCs w:val="18"/>
    </w:rPr>
  </w:style>
  <w:style w:type="character" w:customStyle="1" w:styleId="48">
    <w:name w:val="badge1"/>
    <w:basedOn w:val="9"/>
    <w:qFormat/>
    <w:uiPriority w:val="0"/>
    <w:rPr>
      <w:sz w:val="16"/>
      <w:szCs w:val="16"/>
    </w:rPr>
  </w:style>
  <w:style w:type="character" w:customStyle="1" w:styleId="49">
    <w:name w:val="badge2"/>
    <w:basedOn w:val="9"/>
    <w:qFormat/>
    <w:uiPriority w:val="0"/>
  </w:style>
  <w:style w:type="character" w:customStyle="1" w:styleId="50">
    <w:name w:val="badge3"/>
    <w:basedOn w:val="9"/>
    <w:qFormat/>
    <w:uiPriority w:val="0"/>
  </w:style>
  <w:style w:type="character" w:customStyle="1" w:styleId="51">
    <w:name w:val="badge-light-green"/>
    <w:basedOn w:val="9"/>
    <w:qFormat/>
    <w:uiPriority w:val="0"/>
    <w:rPr>
      <w:shd w:val="clear" w:color="auto" w:fill="79D5B3"/>
    </w:rPr>
  </w:style>
  <w:style w:type="character" w:customStyle="1" w:styleId="52">
    <w:name w:val="label-u"/>
    <w:basedOn w:val="9"/>
    <w:qFormat/>
    <w:uiPriority w:val="0"/>
    <w:rPr>
      <w:shd w:val="clear" w:color="auto" w:fill="72C02C"/>
    </w:rPr>
  </w:style>
  <w:style w:type="character" w:customStyle="1" w:styleId="53">
    <w:name w:val="badge-blue"/>
    <w:basedOn w:val="9"/>
    <w:qFormat/>
    <w:uiPriority w:val="0"/>
    <w:rPr>
      <w:shd w:val="clear" w:color="auto" w:fill="3498DB"/>
    </w:rPr>
  </w:style>
  <w:style w:type="character" w:customStyle="1" w:styleId="54">
    <w:name w:val="label-green"/>
    <w:basedOn w:val="9"/>
    <w:qFormat/>
    <w:uiPriority w:val="0"/>
    <w:rPr>
      <w:shd w:val="clear" w:color="auto" w:fill="2ECC71"/>
    </w:rPr>
  </w:style>
  <w:style w:type="character" w:customStyle="1" w:styleId="55">
    <w:name w:val="label-sea"/>
    <w:basedOn w:val="9"/>
    <w:qFormat/>
    <w:uiPriority w:val="0"/>
    <w:rPr>
      <w:shd w:val="clear" w:color="auto" w:fill="1ABC9C"/>
    </w:rPr>
  </w:style>
  <w:style w:type="character" w:customStyle="1" w:styleId="56">
    <w:name w:val="badge-sea"/>
    <w:basedOn w:val="9"/>
    <w:qFormat/>
    <w:uiPriority w:val="0"/>
    <w:rPr>
      <w:shd w:val="clear" w:color="auto" w:fill="1ABC9C"/>
    </w:rPr>
  </w:style>
  <w:style w:type="character" w:customStyle="1" w:styleId="57">
    <w:name w:val="label-purple"/>
    <w:basedOn w:val="9"/>
    <w:qFormat/>
    <w:uiPriority w:val="0"/>
    <w:rPr>
      <w:shd w:val="clear" w:color="auto" w:fill="9B6BCC"/>
    </w:rPr>
  </w:style>
  <w:style w:type="character" w:customStyle="1" w:styleId="58">
    <w:name w:val="label-brown"/>
    <w:basedOn w:val="9"/>
    <w:qFormat/>
    <w:uiPriority w:val="0"/>
    <w:rPr>
      <w:shd w:val="clear" w:color="auto" w:fill="9C8061"/>
    </w:rPr>
  </w:style>
  <w:style w:type="character" w:customStyle="1" w:styleId="59">
    <w:name w:val="badge-dark-blue"/>
    <w:basedOn w:val="9"/>
    <w:qFormat/>
    <w:uiPriority w:val="0"/>
    <w:rPr>
      <w:shd w:val="clear" w:color="auto" w:fill="4765A0"/>
    </w:rPr>
  </w:style>
  <w:style w:type="character" w:customStyle="1" w:styleId="60">
    <w:name w:val="label-light-green"/>
    <w:basedOn w:val="9"/>
    <w:uiPriority w:val="0"/>
    <w:rPr>
      <w:shd w:val="clear" w:color="auto" w:fill="79D5B3"/>
    </w:rPr>
  </w:style>
  <w:style w:type="character" w:customStyle="1" w:styleId="61">
    <w:name w:val="label-dark"/>
    <w:basedOn w:val="9"/>
    <w:qFormat/>
    <w:uiPriority w:val="0"/>
    <w:rPr>
      <w:shd w:val="clear" w:color="auto" w:fill="555555"/>
    </w:rPr>
  </w:style>
  <w:style w:type="character" w:customStyle="1" w:styleId="62">
    <w:name w:val="label3"/>
    <w:basedOn w:val="9"/>
    <w:qFormat/>
    <w:uiPriority w:val="0"/>
    <w:rPr>
      <w:sz w:val="16"/>
      <w:szCs w:val="16"/>
    </w:rPr>
  </w:style>
  <w:style w:type="character" w:customStyle="1" w:styleId="63">
    <w:name w:val="badge18"/>
    <w:basedOn w:val="9"/>
    <w:uiPriority w:val="0"/>
    <w:rPr>
      <w:sz w:val="16"/>
      <w:szCs w:val="16"/>
    </w:rPr>
  </w:style>
  <w:style w:type="character" w:customStyle="1" w:styleId="64">
    <w:name w:val="badge19"/>
    <w:basedOn w:val="9"/>
    <w:qFormat/>
    <w:uiPriority w:val="0"/>
  </w:style>
  <w:style w:type="character" w:customStyle="1" w:styleId="65">
    <w:name w:val="badge20"/>
    <w:basedOn w:val="9"/>
    <w:qFormat/>
    <w:uiPriority w:val="0"/>
  </w:style>
  <w:style w:type="character" w:customStyle="1" w:styleId="66">
    <w:name w:val="badge21"/>
    <w:basedOn w:val="9"/>
    <w:uiPriority w:val="0"/>
  </w:style>
  <w:style w:type="character" w:customStyle="1" w:styleId="6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94B04-3D37-46C9-8943-9AE62E940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136</Words>
  <Characters>780</Characters>
  <Lines>6</Lines>
  <Paragraphs>1</Paragraphs>
  <TotalTime>11</TotalTime>
  <ScaleCrop>false</ScaleCrop>
  <LinksUpToDate>false</LinksUpToDate>
  <CharactersWithSpaces>915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2018-11-05T01:18:00Z</dcterms:created>
  <dc:creator>彭兴琼</dc:creator>
  <cp:lastModifiedBy>傅乙</cp:lastModifiedBy>
  <cp:lastPrinted>2018-08-23T00:53:00Z</cp:lastPrinted>
  <dcterms:modified xsi:type="dcterms:W3CDTF">2019-01-08T02:49:45Z</dcterms:modified>
  <dc:title>穗天环听告字【2004】号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